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068E4" w14:textId="1D33F72A" w:rsidR="007107AF" w:rsidRPr="00941F1B" w:rsidRDefault="00256455" w:rsidP="00483914">
      <w:pPr>
        <w:jc w:val="left"/>
        <w:rPr>
          <w:color w:val="000000" w:themeColor="text1"/>
          <w:sz w:val="24"/>
          <w:szCs w:val="24"/>
        </w:rPr>
      </w:pPr>
      <w:bookmarkStart w:id="0" w:name="OLE_LINK1"/>
      <w:r w:rsidRPr="00941F1B">
        <w:rPr>
          <w:rFonts w:hint="eastAsia"/>
          <w:color w:val="000000" w:themeColor="text1"/>
          <w:sz w:val="24"/>
          <w:szCs w:val="24"/>
        </w:rPr>
        <w:t>様式第</w:t>
      </w:r>
      <w:r w:rsidR="00CC1943" w:rsidRPr="00FF1F54">
        <w:rPr>
          <w:rFonts w:hint="eastAsia"/>
          <w:sz w:val="24"/>
          <w:szCs w:val="24"/>
        </w:rPr>
        <w:t>７１</w:t>
      </w:r>
      <w:r w:rsidRPr="00941F1B">
        <w:rPr>
          <w:rFonts w:hint="eastAsia"/>
          <w:color w:val="000000" w:themeColor="text1"/>
          <w:sz w:val="24"/>
          <w:szCs w:val="24"/>
        </w:rPr>
        <w:t>号別紙</w:t>
      </w:r>
      <w:r w:rsidR="00CC1943" w:rsidRPr="00FF1F54">
        <w:rPr>
          <w:rFonts w:hint="eastAsia"/>
          <w:sz w:val="24"/>
          <w:szCs w:val="24"/>
        </w:rPr>
        <w:t>（第１７関係）</w:t>
      </w:r>
    </w:p>
    <w:p w14:paraId="7C24CB04" w14:textId="77777777" w:rsidR="00256455" w:rsidRPr="00941F1B" w:rsidRDefault="00256455" w:rsidP="00483914">
      <w:pPr>
        <w:jc w:val="left"/>
        <w:rPr>
          <w:color w:val="000000" w:themeColor="text1"/>
          <w:sz w:val="24"/>
          <w:szCs w:val="24"/>
        </w:rPr>
      </w:pPr>
    </w:p>
    <w:p w14:paraId="2A8D50A4" w14:textId="77777777" w:rsidR="00294A74" w:rsidRPr="00941F1B" w:rsidRDefault="00143A37" w:rsidP="00483914">
      <w:pPr>
        <w:jc w:val="right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年　　月　　日</w:t>
      </w:r>
    </w:p>
    <w:p w14:paraId="0A5B648B" w14:textId="77777777" w:rsidR="00294A74" w:rsidRPr="00941F1B" w:rsidRDefault="00294A74">
      <w:pPr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公益財団法人</w:t>
      </w:r>
    </w:p>
    <w:p w14:paraId="6F2CEE7A" w14:textId="77777777" w:rsidR="00294A74" w:rsidRPr="00941F1B" w:rsidRDefault="00294A74">
      <w:pPr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岡山県農林漁業担い手育成財団</w:t>
      </w:r>
    </w:p>
    <w:p w14:paraId="29C5B130" w14:textId="77777777" w:rsidR="00483914" w:rsidRPr="00941F1B" w:rsidRDefault="00483914">
      <w:pPr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理事長　</w:t>
      </w:r>
      <w:r w:rsidR="00070F74" w:rsidRPr="00941F1B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殿</w:t>
      </w:r>
    </w:p>
    <w:p w14:paraId="202B4373" w14:textId="77777777" w:rsidR="00294A74" w:rsidRPr="00941F1B" w:rsidRDefault="00294A74">
      <w:pPr>
        <w:rPr>
          <w:color w:val="000000" w:themeColor="text1"/>
          <w:sz w:val="24"/>
          <w:szCs w:val="24"/>
        </w:rPr>
      </w:pPr>
    </w:p>
    <w:p w14:paraId="36C7516B" w14:textId="77777777" w:rsidR="00294A74" w:rsidRPr="00941F1B" w:rsidRDefault="004D7420" w:rsidP="004D7420">
      <w:pPr>
        <w:ind w:right="240"/>
        <w:jc w:val="center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（相続人）</w:t>
      </w:r>
    </w:p>
    <w:p w14:paraId="178B4A05" w14:textId="77777777" w:rsidR="00294A74" w:rsidRPr="00941F1B" w:rsidRDefault="004D7420" w:rsidP="004D7420">
      <w:pPr>
        <w:jc w:val="center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住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</w:t>
      </w:r>
      <w:r w:rsidR="00294A74" w:rsidRPr="00941F1B">
        <w:rPr>
          <w:rFonts w:hint="eastAsia"/>
          <w:color w:val="000000" w:themeColor="text1"/>
          <w:sz w:val="24"/>
          <w:szCs w:val="24"/>
        </w:rPr>
        <w:t>所</w:t>
      </w:r>
    </w:p>
    <w:p w14:paraId="55A3549E" w14:textId="77777777" w:rsidR="004D7420" w:rsidRPr="00941F1B" w:rsidRDefault="004D7420" w:rsidP="004D7420">
      <w:pPr>
        <w:jc w:val="center"/>
        <w:rPr>
          <w:color w:val="000000" w:themeColor="text1"/>
          <w:sz w:val="24"/>
          <w:szCs w:val="24"/>
        </w:rPr>
      </w:pPr>
    </w:p>
    <w:p w14:paraId="75F21114" w14:textId="77777777" w:rsidR="00294A74" w:rsidRPr="00941F1B" w:rsidRDefault="004D7420" w:rsidP="004D7420">
      <w:pPr>
        <w:jc w:val="center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氏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</w:t>
      </w:r>
      <w:r w:rsidR="00294A74" w:rsidRPr="00941F1B">
        <w:rPr>
          <w:rFonts w:hint="eastAsia"/>
          <w:color w:val="000000" w:themeColor="text1"/>
          <w:sz w:val="24"/>
          <w:szCs w:val="24"/>
        </w:rPr>
        <w:t>名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</w:t>
      </w:r>
      <w:r w:rsidR="00294A74" w:rsidRPr="00941F1B">
        <w:rPr>
          <w:rFonts w:hint="eastAsia"/>
          <w:color w:val="000000" w:themeColor="text1"/>
          <w:sz w:val="24"/>
          <w:szCs w:val="24"/>
        </w:rPr>
        <w:t xml:space="preserve">　　　　　　　　　　　　　印</w:t>
      </w:r>
    </w:p>
    <w:p w14:paraId="62862ABE" w14:textId="77777777" w:rsidR="00294A74" w:rsidRPr="00941F1B" w:rsidRDefault="00294A74" w:rsidP="004D7420">
      <w:pPr>
        <w:ind w:right="480"/>
        <w:jc w:val="right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（被相続人との続柄・　　　　　）</w:t>
      </w:r>
    </w:p>
    <w:p w14:paraId="5022AC3D" w14:textId="77777777" w:rsidR="00294A74" w:rsidRPr="00941F1B" w:rsidRDefault="00294A74">
      <w:pPr>
        <w:rPr>
          <w:color w:val="000000" w:themeColor="text1"/>
          <w:sz w:val="24"/>
          <w:szCs w:val="24"/>
        </w:rPr>
      </w:pPr>
    </w:p>
    <w:p w14:paraId="5D368B9B" w14:textId="77777777" w:rsidR="004D7420" w:rsidRPr="00941F1B" w:rsidRDefault="004D7420">
      <w:pPr>
        <w:rPr>
          <w:color w:val="000000" w:themeColor="text1"/>
          <w:sz w:val="24"/>
          <w:szCs w:val="24"/>
        </w:rPr>
      </w:pPr>
    </w:p>
    <w:p w14:paraId="1096A549" w14:textId="77777777" w:rsidR="004D7420" w:rsidRPr="00941F1B" w:rsidRDefault="004D7420">
      <w:pPr>
        <w:rPr>
          <w:color w:val="000000" w:themeColor="text1"/>
          <w:sz w:val="24"/>
          <w:szCs w:val="24"/>
        </w:rPr>
      </w:pPr>
    </w:p>
    <w:p w14:paraId="7E4F8B2D" w14:textId="77777777" w:rsidR="00294A74" w:rsidRPr="00941F1B" w:rsidRDefault="00294A74" w:rsidP="00941F1B">
      <w:pPr>
        <w:jc w:val="center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農用地利用集積計画に係る貸人の変更について（</w:t>
      </w:r>
      <w:r w:rsidR="004F2E31" w:rsidRPr="00941F1B">
        <w:rPr>
          <w:rFonts w:hint="eastAsia"/>
          <w:color w:val="000000" w:themeColor="text1"/>
          <w:sz w:val="24"/>
          <w:szCs w:val="24"/>
        </w:rPr>
        <w:t>届出</w:t>
      </w:r>
      <w:r w:rsidRPr="00941F1B">
        <w:rPr>
          <w:rFonts w:hint="eastAsia"/>
          <w:color w:val="000000" w:themeColor="text1"/>
          <w:sz w:val="24"/>
          <w:szCs w:val="24"/>
        </w:rPr>
        <w:t>）</w:t>
      </w:r>
    </w:p>
    <w:p w14:paraId="4C9B3D40" w14:textId="77777777" w:rsidR="00294A74" w:rsidRPr="00941F1B" w:rsidRDefault="00294A74">
      <w:pPr>
        <w:rPr>
          <w:color w:val="000000" w:themeColor="text1"/>
          <w:sz w:val="24"/>
          <w:szCs w:val="24"/>
        </w:rPr>
      </w:pPr>
    </w:p>
    <w:p w14:paraId="7A899C7C" w14:textId="77777777" w:rsidR="004D7420" w:rsidRPr="00941F1B" w:rsidRDefault="004D7420">
      <w:pPr>
        <w:rPr>
          <w:color w:val="000000" w:themeColor="text1"/>
          <w:sz w:val="24"/>
          <w:szCs w:val="24"/>
        </w:rPr>
      </w:pPr>
    </w:p>
    <w:p w14:paraId="0C4531E4" w14:textId="77777777" w:rsidR="004D7420" w:rsidRPr="00941F1B" w:rsidRDefault="004D7420">
      <w:pPr>
        <w:rPr>
          <w:color w:val="000000" w:themeColor="text1"/>
          <w:sz w:val="24"/>
          <w:szCs w:val="24"/>
        </w:rPr>
      </w:pPr>
    </w:p>
    <w:p w14:paraId="5597C095" w14:textId="77777777" w:rsidR="00F10F53" w:rsidRPr="00941F1B" w:rsidRDefault="00294A74" w:rsidP="004D7420">
      <w:pPr>
        <w:ind w:leftChars="100" w:left="1170" w:hangingChars="400" w:hanging="96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　年　　月　　日付けで</w:t>
      </w:r>
      <w:r w:rsidR="004D7420" w:rsidRPr="00941F1B">
        <w:rPr>
          <w:rFonts w:hint="eastAsia"/>
          <w:color w:val="000000" w:themeColor="text1"/>
          <w:sz w:val="24"/>
          <w:szCs w:val="24"/>
        </w:rPr>
        <w:t>、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　が公告した農用地利用集積計画により、　　　が貴財団に利用権の設定をした土地に係る一切の権利及び義務は</w:t>
      </w:r>
      <w:r w:rsidR="004D7420" w:rsidRPr="00941F1B">
        <w:rPr>
          <w:rFonts w:hint="eastAsia"/>
          <w:color w:val="000000" w:themeColor="text1"/>
          <w:sz w:val="24"/>
          <w:szCs w:val="24"/>
        </w:rPr>
        <w:t>、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　　　　が</w:t>
      </w:r>
      <w:r w:rsidR="00143A37" w:rsidRPr="00941F1B">
        <w:rPr>
          <w:rFonts w:hint="eastAsia"/>
          <w:color w:val="000000" w:themeColor="text1"/>
          <w:sz w:val="24"/>
          <w:szCs w:val="24"/>
        </w:rPr>
        <w:t xml:space="preserve">　　</w:t>
      </w:r>
      <w:r w:rsidR="00F10F53" w:rsidRPr="00941F1B">
        <w:rPr>
          <w:rFonts w:hint="eastAsia"/>
          <w:color w:val="000000" w:themeColor="text1"/>
          <w:sz w:val="24"/>
          <w:szCs w:val="24"/>
        </w:rPr>
        <w:t xml:space="preserve">　　年　　月　　日に死亡したことにより、相続人である私</w:t>
      </w:r>
    </w:p>
    <w:p w14:paraId="39C3FC48" w14:textId="77777777" w:rsidR="00294A74" w:rsidRPr="00941F1B" w:rsidRDefault="00F10F53" w:rsidP="00F10F53">
      <w:pPr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が継承す</w:t>
      </w:r>
      <w:r w:rsidR="00483914" w:rsidRPr="00941F1B">
        <w:rPr>
          <w:rFonts w:hint="eastAsia"/>
          <w:color w:val="000000" w:themeColor="text1"/>
          <w:sz w:val="24"/>
          <w:szCs w:val="24"/>
        </w:rPr>
        <w:t>ることになっています。</w:t>
      </w:r>
    </w:p>
    <w:p w14:paraId="2EB21C11" w14:textId="77A3AC51" w:rsidR="00483914" w:rsidRPr="00941F1B" w:rsidRDefault="00483914">
      <w:pPr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つきましては、</w:t>
      </w:r>
      <w:r w:rsidR="00490836">
        <w:rPr>
          <w:rFonts w:hint="eastAsia"/>
          <w:color w:val="000000" w:themeColor="text1"/>
          <w:sz w:val="24"/>
          <w:szCs w:val="24"/>
        </w:rPr>
        <w:t>（</w:t>
      </w:r>
      <w:r w:rsidR="000D67E2">
        <w:rPr>
          <w:rFonts w:hint="eastAsia"/>
          <w:color w:val="000000" w:themeColor="text1"/>
          <w:sz w:val="24"/>
          <w:szCs w:val="24"/>
        </w:rPr>
        <w:t xml:space="preserve">　　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年度から</w:t>
      </w:r>
      <w:r w:rsidR="000D67E2">
        <w:rPr>
          <w:rFonts w:hint="eastAsia"/>
          <w:color w:val="000000" w:themeColor="text1"/>
          <w:sz w:val="24"/>
          <w:szCs w:val="24"/>
        </w:rPr>
        <w:t xml:space="preserve">　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　年度までの　　カ年の賃借料を、それぞれ対応する年度に、私名義の口座に振り込みをお願い致します。</w:t>
      </w:r>
    </w:p>
    <w:p w14:paraId="01EB7DB7" w14:textId="5D16A3AC" w:rsidR="00483914" w:rsidRPr="00941F1B" w:rsidRDefault="00483914" w:rsidP="000D67E2">
      <w:pPr>
        <w:ind w:firstLineChars="100" w:firstLine="24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また、</w:t>
      </w:r>
      <w:r w:rsidR="00490836">
        <w:rPr>
          <w:rFonts w:hint="eastAsia"/>
          <w:color w:val="000000" w:themeColor="text1"/>
          <w:sz w:val="24"/>
          <w:szCs w:val="24"/>
        </w:rPr>
        <w:t>）</w:t>
      </w:r>
      <w:bookmarkStart w:id="1" w:name="_GoBack"/>
      <w:bookmarkEnd w:id="1"/>
      <w:r w:rsidRPr="00941F1B">
        <w:rPr>
          <w:rFonts w:hint="eastAsia"/>
          <w:color w:val="000000" w:themeColor="text1"/>
          <w:sz w:val="24"/>
          <w:szCs w:val="24"/>
        </w:rPr>
        <w:t>相続手続き中のため、私が責任をもって対応し、貴団体に対して一切ご迷惑のかかることがないよう確約します。</w:t>
      </w:r>
    </w:p>
    <w:p w14:paraId="4242782C" w14:textId="77777777" w:rsidR="00483914" w:rsidRPr="00941F1B" w:rsidRDefault="00483914" w:rsidP="00164DDF">
      <w:pPr>
        <w:ind w:firstLineChars="100" w:firstLine="24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なお、私以外の</w:t>
      </w:r>
      <w:r w:rsidR="00164DDF" w:rsidRPr="00941F1B">
        <w:rPr>
          <w:rFonts w:hint="eastAsia"/>
          <w:color w:val="000000" w:themeColor="text1"/>
          <w:sz w:val="24"/>
          <w:szCs w:val="24"/>
        </w:rPr>
        <w:t>全て</w:t>
      </w:r>
      <w:r w:rsidRPr="00941F1B">
        <w:rPr>
          <w:rFonts w:hint="eastAsia"/>
          <w:color w:val="000000" w:themeColor="text1"/>
          <w:sz w:val="24"/>
          <w:szCs w:val="24"/>
        </w:rPr>
        <w:t>の相続人の同意を得ていることを念のため申し添えます。</w:t>
      </w:r>
      <w:bookmarkEnd w:id="0"/>
    </w:p>
    <w:p w14:paraId="0B090DA7" w14:textId="77777777" w:rsidR="00001CE8" w:rsidRPr="00941F1B" w:rsidRDefault="00001CE8" w:rsidP="00164DDF">
      <w:pPr>
        <w:ind w:firstLineChars="100" w:firstLine="240"/>
        <w:rPr>
          <w:color w:val="000000" w:themeColor="text1"/>
          <w:sz w:val="24"/>
          <w:szCs w:val="24"/>
        </w:rPr>
      </w:pPr>
    </w:p>
    <w:p w14:paraId="755D65BB" w14:textId="77777777" w:rsidR="00001CE8" w:rsidRPr="00941F1B" w:rsidRDefault="00001CE8" w:rsidP="00164DDF">
      <w:pPr>
        <w:ind w:firstLineChars="100" w:firstLine="240"/>
        <w:rPr>
          <w:color w:val="000000" w:themeColor="text1"/>
          <w:sz w:val="24"/>
          <w:szCs w:val="24"/>
        </w:rPr>
      </w:pPr>
    </w:p>
    <w:p w14:paraId="1B149B44" w14:textId="77777777" w:rsidR="00001CE8" w:rsidRPr="00941F1B" w:rsidRDefault="00001CE8" w:rsidP="00164DDF">
      <w:pPr>
        <w:ind w:firstLineChars="100" w:firstLine="240"/>
        <w:rPr>
          <w:color w:val="000000" w:themeColor="text1"/>
          <w:sz w:val="24"/>
          <w:szCs w:val="24"/>
        </w:rPr>
      </w:pPr>
    </w:p>
    <w:p w14:paraId="00953B93" w14:textId="77777777" w:rsidR="00001CE8" w:rsidRPr="00941F1B" w:rsidRDefault="00001CE8" w:rsidP="00164DDF">
      <w:pPr>
        <w:ind w:firstLineChars="100" w:firstLine="240"/>
        <w:rPr>
          <w:color w:val="000000" w:themeColor="text1"/>
          <w:sz w:val="24"/>
          <w:szCs w:val="24"/>
        </w:rPr>
      </w:pPr>
    </w:p>
    <w:p w14:paraId="781B2EE5" w14:textId="77777777" w:rsidR="00001CE8" w:rsidRPr="00941F1B" w:rsidRDefault="00001CE8" w:rsidP="0054235E">
      <w:pPr>
        <w:ind w:leftChars="100" w:left="1410" w:hangingChars="500" w:hanging="120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施行注意：使用貸借</w:t>
      </w:r>
      <w:r w:rsidR="002926C0" w:rsidRPr="00941F1B">
        <w:rPr>
          <w:rFonts w:hint="eastAsia"/>
          <w:color w:val="000000" w:themeColor="text1"/>
          <w:sz w:val="24"/>
          <w:szCs w:val="24"/>
        </w:rPr>
        <w:t>及び物納</w:t>
      </w:r>
      <w:r w:rsidRPr="00941F1B">
        <w:rPr>
          <w:rFonts w:hint="eastAsia"/>
          <w:color w:val="000000" w:themeColor="text1"/>
          <w:sz w:val="24"/>
          <w:szCs w:val="24"/>
        </w:rPr>
        <w:t>による契約の場合は、（　）内を削除</w:t>
      </w:r>
      <w:r w:rsidR="0054235E" w:rsidRPr="00941F1B">
        <w:rPr>
          <w:rFonts w:hint="eastAsia"/>
          <w:color w:val="000000" w:themeColor="text1"/>
          <w:sz w:val="24"/>
          <w:szCs w:val="24"/>
        </w:rPr>
        <w:t>して、使用して下さい</w:t>
      </w:r>
      <w:r w:rsidRPr="00941F1B">
        <w:rPr>
          <w:rFonts w:hint="eastAsia"/>
          <w:color w:val="000000" w:themeColor="text1"/>
          <w:sz w:val="24"/>
          <w:szCs w:val="24"/>
        </w:rPr>
        <w:t>。</w:t>
      </w:r>
    </w:p>
    <w:sectPr w:rsidR="00001CE8" w:rsidRPr="00941F1B" w:rsidSect="00294A7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CB68" w14:textId="77777777" w:rsidR="00281E26" w:rsidRDefault="00281E26" w:rsidP="00385716">
      <w:r>
        <w:separator/>
      </w:r>
    </w:p>
  </w:endnote>
  <w:endnote w:type="continuationSeparator" w:id="0">
    <w:p w14:paraId="574D14F7" w14:textId="77777777" w:rsidR="00281E26" w:rsidRDefault="00281E26" w:rsidP="003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0E7C" w14:textId="77777777" w:rsidR="00281E26" w:rsidRDefault="00281E26" w:rsidP="00385716">
      <w:r>
        <w:separator/>
      </w:r>
    </w:p>
  </w:footnote>
  <w:footnote w:type="continuationSeparator" w:id="0">
    <w:p w14:paraId="2AA335F7" w14:textId="77777777" w:rsidR="00281E26" w:rsidRDefault="00281E26" w:rsidP="0038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74"/>
    <w:rsid w:val="00001CE8"/>
    <w:rsid w:val="00016BD7"/>
    <w:rsid w:val="00070F74"/>
    <w:rsid w:val="000A7102"/>
    <w:rsid w:val="000D67E2"/>
    <w:rsid w:val="00143A37"/>
    <w:rsid w:val="00164DDF"/>
    <w:rsid w:val="001B7429"/>
    <w:rsid w:val="00201F8D"/>
    <w:rsid w:val="00256455"/>
    <w:rsid w:val="00264C36"/>
    <w:rsid w:val="00281E26"/>
    <w:rsid w:val="002926C0"/>
    <w:rsid w:val="00294A74"/>
    <w:rsid w:val="00385716"/>
    <w:rsid w:val="0044024B"/>
    <w:rsid w:val="00441686"/>
    <w:rsid w:val="00483914"/>
    <w:rsid w:val="00490836"/>
    <w:rsid w:val="004D7420"/>
    <w:rsid w:val="004F2E31"/>
    <w:rsid w:val="0054235E"/>
    <w:rsid w:val="006A4F76"/>
    <w:rsid w:val="007107AF"/>
    <w:rsid w:val="007F605A"/>
    <w:rsid w:val="008A2F21"/>
    <w:rsid w:val="00925EB7"/>
    <w:rsid w:val="00941F1B"/>
    <w:rsid w:val="00AB3CF5"/>
    <w:rsid w:val="00CC18C8"/>
    <w:rsid w:val="00CC1943"/>
    <w:rsid w:val="00D46A27"/>
    <w:rsid w:val="00E423EE"/>
    <w:rsid w:val="00EF0BE3"/>
    <w:rsid w:val="00F10F53"/>
    <w:rsid w:val="00FB6B56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959D0"/>
  <w15:docId w15:val="{7F510997-3692-4A04-9C02-81C65656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716"/>
  </w:style>
  <w:style w:type="paragraph" w:styleId="a7">
    <w:name w:val="footer"/>
    <w:basedOn w:val="a"/>
    <w:link w:val="a8"/>
    <w:uiPriority w:val="99"/>
    <w:unhideWhenUsed/>
    <w:rsid w:val="00385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kikaku2</cp:lastModifiedBy>
  <cp:revision>3</cp:revision>
  <cp:lastPrinted>2017-02-21T01:13:00Z</cp:lastPrinted>
  <dcterms:created xsi:type="dcterms:W3CDTF">2020-04-07T10:29:00Z</dcterms:created>
  <dcterms:modified xsi:type="dcterms:W3CDTF">2020-06-02T02:31:00Z</dcterms:modified>
</cp:coreProperties>
</file>